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3BF" w:rsidRDefault="00642B7D" w:rsidP="00642B7D">
      <w:pPr>
        <w:jc w:val="center"/>
        <w:rPr>
          <w:rFonts w:ascii="Times New Roman" w:hAnsi="Times New Roman" w:cs="Times New Roman"/>
        </w:rPr>
      </w:pPr>
      <w:r w:rsidRPr="00642B7D">
        <w:rPr>
          <w:rFonts w:ascii="Times New Roman" w:hAnsi="Times New Roman" w:cs="Times New Roman"/>
        </w:rPr>
        <w:t xml:space="preserve">Сведения о </w:t>
      </w:r>
      <w:r>
        <w:rPr>
          <w:rFonts w:ascii="Times New Roman" w:hAnsi="Times New Roman" w:cs="Times New Roman"/>
        </w:rPr>
        <w:t xml:space="preserve">доходах, расходах, об имуществе и обязательствах имущественного характера за период с 1 января 2014года по 31 декабря 2014года. Главы и муниципальных служащих Администрации </w:t>
      </w:r>
      <w:proofErr w:type="spellStart"/>
      <w:r>
        <w:rPr>
          <w:rFonts w:ascii="Times New Roman" w:hAnsi="Times New Roman" w:cs="Times New Roman"/>
        </w:rPr>
        <w:t>Рыбино-Будского</w:t>
      </w:r>
      <w:proofErr w:type="spellEnd"/>
      <w:r>
        <w:rPr>
          <w:rFonts w:ascii="Times New Roman" w:hAnsi="Times New Roman" w:cs="Times New Roman"/>
        </w:rPr>
        <w:t xml:space="preserve"> сельсовета </w:t>
      </w:r>
      <w:proofErr w:type="spellStart"/>
      <w:r>
        <w:rPr>
          <w:rFonts w:ascii="Times New Roman" w:hAnsi="Times New Roman" w:cs="Times New Roman"/>
        </w:rPr>
        <w:t>Обоянского</w:t>
      </w:r>
      <w:proofErr w:type="spellEnd"/>
      <w:r>
        <w:rPr>
          <w:rFonts w:ascii="Times New Roman" w:hAnsi="Times New Roman" w:cs="Times New Roman"/>
        </w:rPr>
        <w:t xml:space="preserve"> района Курской области.</w:t>
      </w:r>
    </w:p>
    <w:tbl>
      <w:tblPr>
        <w:tblStyle w:val="a3"/>
        <w:tblW w:w="0" w:type="auto"/>
        <w:tblLayout w:type="fixed"/>
        <w:tblLook w:val="04A0"/>
      </w:tblPr>
      <w:tblGrid>
        <w:gridCol w:w="612"/>
        <w:gridCol w:w="1764"/>
        <w:gridCol w:w="1701"/>
        <w:gridCol w:w="1134"/>
        <w:gridCol w:w="993"/>
        <w:gridCol w:w="708"/>
        <w:gridCol w:w="851"/>
        <w:gridCol w:w="1134"/>
        <w:gridCol w:w="850"/>
        <w:gridCol w:w="1134"/>
        <w:gridCol w:w="1276"/>
        <w:gridCol w:w="1226"/>
        <w:gridCol w:w="1403"/>
      </w:tblGrid>
      <w:tr w:rsidR="00642B7D" w:rsidRPr="00642B7D" w:rsidTr="00642B7D">
        <w:trPr>
          <w:trHeight w:val="413"/>
        </w:trPr>
        <w:tc>
          <w:tcPr>
            <w:tcW w:w="612" w:type="dxa"/>
            <w:vMerge w:val="restart"/>
          </w:tcPr>
          <w:p w:rsidR="00642B7D" w:rsidRPr="00642B7D" w:rsidRDefault="00642B7D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64" w:type="dxa"/>
            <w:vMerge w:val="restart"/>
          </w:tcPr>
          <w:p w:rsidR="00642B7D" w:rsidRPr="00642B7D" w:rsidRDefault="00642B7D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642B7D" w:rsidRPr="00642B7D" w:rsidRDefault="00642B7D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686" w:type="dxa"/>
            <w:gridSpan w:val="4"/>
          </w:tcPr>
          <w:p w:rsidR="00642B7D" w:rsidRPr="00642B7D" w:rsidRDefault="00642B7D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642B7D" w:rsidRPr="00642B7D" w:rsidRDefault="00642B7D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642B7D" w:rsidRPr="00642B7D" w:rsidRDefault="00642B7D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26" w:type="dxa"/>
            <w:vMerge w:val="restart"/>
          </w:tcPr>
          <w:p w:rsidR="00642B7D" w:rsidRPr="00642B7D" w:rsidRDefault="00642B7D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03" w:type="dxa"/>
            <w:vMerge w:val="restart"/>
          </w:tcPr>
          <w:p w:rsidR="00642B7D" w:rsidRPr="00642B7D" w:rsidRDefault="00642B7D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642B7D" w:rsidRPr="00642B7D" w:rsidTr="00F25B5C">
        <w:trPr>
          <w:trHeight w:val="412"/>
        </w:trPr>
        <w:tc>
          <w:tcPr>
            <w:tcW w:w="612" w:type="dxa"/>
            <w:vMerge/>
          </w:tcPr>
          <w:p w:rsidR="00642B7D" w:rsidRDefault="00642B7D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:rsidR="00642B7D" w:rsidRDefault="00642B7D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42B7D" w:rsidRDefault="00642B7D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2B7D" w:rsidRPr="00642B7D" w:rsidRDefault="00642B7D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642B7D" w:rsidRPr="00642B7D" w:rsidRDefault="00642B7D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</w:tcPr>
          <w:p w:rsidR="00642B7D" w:rsidRPr="00642B7D" w:rsidRDefault="00642B7D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1" w:type="dxa"/>
          </w:tcPr>
          <w:p w:rsidR="00642B7D" w:rsidRPr="00642B7D" w:rsidRDefault="00642B7D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642B7D" w:rsidRPr="00642B7D" w:rsidRDefault="00642B7D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642B7D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</w:tc>
        <w:tc>
          <w:tcPr>
            <w:tcW w:w="1134" w:type="dxa"/>
          </w:tcPr>
          <w:p w:rsidR="00642B7D" w:rsidRPr="00642B7D" w:rsidRDefault="00642B7D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42B7D" w:rsidRPr="00642B7D" w:rsidRDefault="00642B7D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vMerge/>
          </w:tcPr>
          <w:p w:rsidR="00642B7D" w:rsidRPr="00642B7D" w:rsidRDefault="00642B7D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</w:tcPr>
          <w:p w:rsidR="00642B7D" w:rsidRPr="00642B7D" w:rsidRDefault="00642B7D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B7D" w:rsidRPr="00642B7D" w:rsidTr="00F25B5C">
        <w:tc>
          <w:tcPr>
            <w:tcW w:w="612" w:type="dxa"/>
          </w:tcPr>
          <w:p w:rsidR="00642B7D" w:rsidRPr="00642B7D" w:rsidRDefault="0063221A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:rsidR="00642B7D" w:rsidRPr="00642B7D" w:rsidRDefault="00642B7D" w:rsidP="00174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Долженкова Вера Алексеевна</w:t>
            </w:r>
          </w:p>
        </w:tc>
        <w:tc>
          <w:tcPr>
            <w:tcW w:w="1701" w:type="dxa"/>
          </w:tcPr>
          <w:p w:rsidR="00642B7D" w:rsidRPr="00642B7D" w:rsidRDefault="00642B7D" w:rsidP="00174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Рыбино-Будского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сельсовета</w:t>
            </w:r>
          </w:p>
        </w:tc>
        <w:tc>
          <w:tcPr>
            <w:tcW w:w="1134" w:type="dxa"/>
          </w:tcPr>
          <w:p w:rsidR="00642B7D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642B7D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642B7D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851" w:type="dxa"/>
          </w:tcPr>
          <w:p w:rsidR="00642B7D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2B7D" w:rsidRPr="00642B7D" w:rsidRDefault="00F25B5C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42B7D" w:rsidRPr="00642B7D" w:rsidRDefault="00F25B5C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642B7D" w:rsidRDefault="00F25B5C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5B5C" w:rsidRPr="00642B7D" w:rsidRDefault="00F25B5C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2B7D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</w:tcPr>
          <w:p w:rsidR="00642B7D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341324,20</w:t>
            </w:r>
          </w:p>
        </w:tc>
        <w:tc>
          <w:tcPr>
            <w:tcW w:w="1403" w:type="dxa"/>
          </w:tcPr>
          <w:p w:rsidR="00642B7D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5B5C" w:rsidRPr="00642B7D" w:rsidTr="00F25B5C">
        <w:trPr>
          <w:trHeight w:val="210"/>
        </w:trPr>
        <w:tc>
          <w:tcPr>
            <w:tcW w:w="612" w:type="dxa"/>
            <w:vMerge w:val="restart"/>
          </w:tcPr>
          <w:p w:rsidR="00F25B5C" w:rsidRPr="00642B7D" w:rsidRDefault="00F25B5C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vMerge w:val="restart"/>
          </w:tcPr>
          <w:p w:rsidR="00F25B5C" w:rsidRPr="00642B7D" w:rsidRDefault="00F25B5C" w:rsidP="00174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F25B5C" w:rsidRPr="00642B7D" w:rsidRDefault="00F25B5C" w:rsidP="00174B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25B5C" w:rsidRPr="00642B7D" w:rsidRDefault="00F25B5C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F25B5C" w:rsidRPr="00642B7D" w:rsidRDefault="00F25B5C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</w:tcPr>
          <w:p w:rsidR="00F25B5C" w:rsidRPr="00642B7D" w:rsidRDefault="00F25B5C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F25B5C" w:rsidRPr="00642B7D" w:rsidRDefault="00F25B5C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5B5C" w:rsidRPr="00642B7D" w:rsidRDefault="00F25B5C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25B5C" w:rsidRPr="00642B7D" w:rsidRDefault="00F25B5C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134" w:type="dxa"/>
          </w:tcPr>
          <w:p w:rsidR="00F25B5C" w:rsidRPr="00642B7D" w:rsidRDefault="00F25B5C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5B5C" w:rsidRPr="00642B7D" w:rsidRDefault="00F25B5C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  <w:vMerge w:val="restart"/>
          </w:tcPr>
          <w:p w:rsidR="00F25B5C" w:rsidRPr="00642B7D" w:rsidRDefault="00F25B5C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03" w:type="dxa"/>
            <w:vMerge w:val="restart"/>
          </w:tcPr>
          <w:p w:rsidR="00F25B5C" w:rsidRPr="00642B7D" w:rsidRDefault="00F25B5C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5B5C" w:rsidRPr="00642B7D" w:rsidTr="00F25B5C">
        <w:trPr>
          <w:trHeight w:val="210"/>
        </w:trPr>
        <w:tc>
          <w:tcPr>
            <w:tcW w:w="612" w:type="dxa"/>
            <w:vMerge/>
          </w:tcPr>
          <w:p w:rsidR="00F25B5C" w:rsidRPr="00642B7D" w:rsidRDefault="00F25B5C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:rsidR="00F25B5C" w:rsidRDefault="00F25B5C" w:rsidP="00174B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25B5C" w:rsidRPr="00642B7D" w:rsidRDefault="00F25B5C" w:rsidP="00174B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25B5C" w:rsidRDefault="00F25B5C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5B5C" w:rsidRDefault="00F25B5C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25B5C" w:rsidRDefault="00F25B5C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25B5C" w:rsidRPr="00642B7D" w:rsidRDefault="00F25B5C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5B5C" w:rsidRPr="00642B7D" w:rsidRDefault="00F25B5C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850" w:type="dxa"/>
          </w:tcPr>
          <w:p w:rsidR="00F25B5C" w:rsidRPr="00642B7D" w:rsidRDefault="00F25B5C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F25B5C" w:rsidRPr="00642B7D" w:rsidRDefault="00F25B5C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25B5C" w:rsidRDefault="00F25B5C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vMerge/>
          </w:tcPr>
          <w:p w:rsidR="00F25B5C" w:rsidRDefault="00F25B5C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</w:tcPr>
          <w:p w:rsidR="00F25B5C" w:rsidRDefault="00F25B5C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0C24" w:rsidRPr="00642B7D" w:rsidTr="00F25B5C">
        <w:trPr>
          <w:trHeight w:val="518"/>
        </w:trPr>
        <w:tc>
          <w:tcPr>
            <w:tcW w:w="612" w:type="dxa"/>
            <w:vMerge w:val="restart"/>
          </w:tcPr>
          <w:p w:rsidR="00030C24" w:rsidRPr="00642B7D" w:rsidRDefault="0063221A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64" w:type="dxa"/>
            <w:vMerge w:val="restart"/>
          </w:tcPr>
          <w:p w:rsidR="00030C24" w:rsidRPr="00642B7D" w:rsidRDefault="00030C24" w:rsidP="00174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Плотникова Татьяна Яковлевна</w:t>
            </w:r>
          </w:p>
        </w:tc>
        <w:tc>
          <w:tcPr>
            <w:tcW w:w="1701" w:type="dxa"/>
            <w:vMerge w:val="restart"/>
          </w:tcPr>
          <w:p w:rsidR="00030C24" w:rsidRDefault="00030C24" w:rsidP="00174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учёта и отчётности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Рыбино-Будского</w:t>
            </w:r>
            <w:proofErr w:type="spellEnd"/>
          </w:p>
          <w:p w:rsidR="00030C24" w:rsidRPr="00642B7D" w:rsidRDefault="00030C24" w:rsidP="00174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Сельсовета</w:t>
            </w:r>
          </w:p>
        </w:tc>
        <w:tc>
          <w:tcPr>
            <w:tcW w:w="1134" w:type="dxa"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8" w:type="dxa"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851" w:type="dxa"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  <w:vMerge w:val="restart"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456658,00</w:t>
            </w:r>
          </w:p>
        </w:tc>
        <w:tc>
          <w:tcPr>
            <w:tcW w:w="1403" w:type="dxa"/>
            <w:vMerge w:val="restart"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0C24" w:rsidRPr="00642B7D" w:rsidTr="00F25B5C">
        <w:trPr>
          <w:trHeight w:val="517"/>
        </w:trPr>
        <w:tc>
          <w:tcPr>
            <w:tcW w:w="612" w:type="dxa"/>
            <w:vMerge/>
          </w:tcPr>
          <w:p w:rsidR="00030C24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:rsidR="00030C24" w:rsidRDefault="00030C24" w:rsidP="00174B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0C24" w:rsidRDefault="00030C24" w:rsidP="00174B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3" w:type="dxa"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8" w:type="dxa"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851" w:type="dxa"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vMerge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0C24" w:rsidRPr="00642B7D" w:rsidTr="00F25B5C">
        <w:trPr>
          <w:trHeight w:val="105"/>
        </w:trPr>
        <w:tc>
          <w:tcPr>
            <w:tcW w:w="612" w:type="dxa"/>
            <w:vMerge w:val="restart"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vMerge w:val="restart"/>
          </w:tcPr>
          <w:p w:rsidR="00030C24" w:rsidRPr="00642B7D" w:rsidRDefault="00030C24" w:rsidP="00174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0C24" w:rsidRPr="00642B7D" w:rsidRDefault="00030C24" w:rsidP="00174B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0C24" w:rsidRPr="00642B7D" w:rsidRDefault="00030C24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030C24" w:rsidRPr="00642B7D" w:rsidRDefault="00030C24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8" w:type="dxa"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1280</w:t>
            </w:r>
          </w:p>
        </w:tc>
        <w:tc>
          <w:tcPr>
            <w:tcW w:w="851" w:type="dxa"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Леган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26" w:type="dxa"/>
            <w:vMerge w:val="restart"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406069,74</w:t>
            </w:r>
          </w:p>
        </w:tc>
        <w:tc>
          <w:tcPr>
            <w:tcW w:w="1403" w:type="dxa"/>
            <w:vMerge w:val="restart"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0C24" w:rsidRPr="00642B7D" w:rsidTr="00F25B5C">
        <w:trPr>
          <w:trHeight w:val="105"/>
        </w:trPr>
        <w:tc>
          <w:tcPr>
            <w:tcW w:w="612" w:type="dxa"/>
            <w:vMerge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:rsidR="00030C24" w:rsidRDefault="00030C24" w:rsidP="00174B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0C24" w:rsidRPr="00642B7D" w:rsidRDefault="00030C24" w:rsidP="00174B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0C24" w:rsidRPr="00642B7D" w:rsidRDefault="00030C24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3" w:type="dxa"/>
          </w:tcPr>
          <w:p w:rsidR="00030C24" w:rsidRPr="00642B7D" w:rsidRDefault="00030C24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8" w:type="dxa"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851" w:type="dxa"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vMerge/>
          </w:tcPr>
          <w:p w:rsidR="00030C24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0C24" w:rsidRPr="00642B7D" w:rsidTr="00F25B5C">
        <w:tc>
          <w:tcPr>
            <w:tcW w:w="612" w:type="dxa"/>
          </w:tcPr>
          <w:p w:rsidR="00030C24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</w:tcPr>
          <w:p w:rsidR="00030C24" w:rsidRPr="00642B7D" w:rsidRDefault="00F25B5C" w:rsidP="00174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030C24" w:rsidRPr="00642B7D" w:rsidRDefault="00030C24" w:rsidP="00174B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0C24" w:rsidRPr="00642B7D" w:rsidRDefault="00030C24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30C24" w:rsidRPr="00642B7D" w:rsidRDefault="00030C24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030C24" w:rsidRPr="00642B7D" w:rsidRDefault="00030C24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030C24" w:rsidRPr="00642B7D" w:rsidRDefault="00030C24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0C24" w:rsidRPr="00642B7D" w:rsidRDefault="00F25B5C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0" w:type="dxa"/>
          </w:tcPr>
          <w:p w:rsidR="00030C24" w:rsidRPr="00642B7D" w:rsidRDefault="00F25B5C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1134" w:type="dxa"/>
          </w:tcPr>
          <w:p w:rsidR="00030C24" w:rsidRPr="00642B7D" w:rsidRDefault="00F25B5C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30C24" w:rsidRPr="00642B7D" w:rsidRDefault="00030C24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</w:tcPr>
          <w:p w:rsidR="00030C24" w:rsidRPr="00642B7D" w:rsidRDefault="00030C24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03" w:type="dxa"/>
          </w:tcPr>
          <w:p w:rsidR="00030C24" w:rsidRPr="00642B7D" w:rsidRDefault="00030C24" w:rsidP="00A04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42B7D" w:rsidRPr="00642B7D" w:rsidTr="00F25B5C">
        <w:tc>
          <w:tcPr>
            <w:tcW w:w="612" w:type="dxa"/>
          </w:tcPr>
          <w:p w:rsidR="00642B7D" w:rsidRPr="00642B7D" w:rsidRDefault="0063221A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64" w:type="dxa"/>
          </w:tcPr>
          <w:p w:rsidR="00642B7D" w:rsidRPr="00642B7D" w:rsidRDefault="00642B7D" w:rsidP="00174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Бондарева Алла Николаевна</w:t>
            </w:r>
          </w:p>
        </w:tc>
        <w:tc>
          <w:tcPr>
            <w:tcW w:w="1701" w:type="dxa"/>
          </w:tcPr>
          <w:p w:rsidR="00642B7D" w:rsidRPr="00642B7D" w:rsidRDefault="00642B7D" w:rsidP="00174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специалист-эксперт Администрации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Рыбино-Будского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сельсовета</w:t>
            </w:r>
          </w:p>
        </w:tc>
        <w:tc>
          <w:tcPr>
            <w:tcW w:w="1134" w:type="dxa"/>
          </w:tcPr>
          <w:p w:rsidR="00642B7D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642B7D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642B7D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52000</w:t>
            </w:r>
          </w:p>
        </w:tc>
        <w:tc>
          <w:tcPr>
            <w:tcW w:w="851" w:type="dxa"/>
          </w:tcPr>
          <w:p w:rsidR="00642B7D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2B7D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42B7D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1134" w:type="dxa"/>
          </w:tcPr>
          <w:p w:rsidR="00642B7D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42B7D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</w:tcPr>
          <w:p w:rsidR="00642B7D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196814,00</w:t>
            </w:r>
          </w:p>
        </w:tc>
        <w:tc>
          <w:tcPr>
            <w:tcW w:w="1403" w:type="dxa"/>
          </w:tcPr>
          <w:p w:rsidR="00642B7D" w:rsidRPr="00642B7D" w:rsidRDefault="00030C24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600DB" w:rsidRPr="00642B7D" w:rsidTr="00F25B5C">
        <w:trPr>
          <w:trHeight w:val="105"/>
        </w:trPr>
        <w:tc>
          <w:tcPr>
            <w:tcW w:w="612" w:type="dxa"/>
            <w:vMerge w:val="restart"/>
          </w:tcPr>
          <w:p w:rsidR="005600DB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vMerge w:val="restart"/>
          </w:tcPr>
          <w:p w:rsidR="005600DB" w:rsidRPr="00642B7D" w:rsidRDefault="005600DB" w:rsidP="00174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5600DB" w:rsidRPr="00642B7D" w:rsidRDefault="005600DB" w:rsidP="00174B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00DB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5600DB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5600DB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47000</w:t>
            </w:r>
          </w:p>
        </w:tc>
        <w:tc>
          <w:tcPr>
            <w:tcW w:w="851" w:type="dxa"/>
          </w:tcPr>
          <w:p w:rsidR="005600DB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600DB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5600DB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5600DB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5600DB" w:rsidRDefault="0063221A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«Жигули» </w:t>
            </w:r>
            <w:r w:rsidR="005600DB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5600DB" w:rsidRDefault="0063221A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«Жигули» </w:t>
            </w:r>
            <w:r w:rsidR="005600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 21114</w:t>
            </w:r>
          </w:p>
          <w:p w:rsidR="005600DB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vMerge w:val="restart"/>
          </w:tcPr>
          <w:p w:rsidR="005600DB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207356,00</w:t>
            </w:r>
          </w:p>
        </w:tc>
        <w:tc>
          <w:tcPr>
            <w:tcW w:w="1403" w:type="dxa"/>
            <w:vMerge w:val="restart"/>
          </w:tcPr>
          <w:p w:rsidR="005600DB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600DB" w:rsidRPr="00642B7D" w:rsidTr="00F25B5C">
        <w:trPr>
          <w:trHeight w:val="105"/>
        </w:trPr>
        <w:tc>
          <w:tcPr>
            <w:tcW w:w="612" w:type="dxa"/>
            <w:vMerge/>
          </w:tcPr>
          <w:p w:rsidR="005600DB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:rsidR="005600DB" w:rsidRDefault="005600DB" w:rsidP="00174B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600DB" w:rsidRPr="00642B7D" w:rsidRDefault="005600DB" w:rsidP="00174B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00DB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600DB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708" w:type="dxa"/>
          </w:tcPr>
          <w:p w:rsidR="005600DB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77,8</w:t>
            </w:r>
          </w:p>
        </w:tc>
        <w:tc>
          <w:tcPr>
            <w:tcW w:w="851" w:type="dxa"/>
          </w:tcPr>
          <w:p w:rsidR="005600DB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600DB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600DB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00DB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00DB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vMerge/>
          </w:tcPr>
          <w:p w:rsidR="005600DB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</w:tcPr>
          <w:p w:rsidR="005600DB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B7D" w:rsidRPr="00642B7D" w:rsidTr="00F25B5C">
        <w:tc>
          <w:tcPr>
            <w:tcW w:w="612" w:type="dxa"/>
          </w:tcPr>
          <w:p w:rsidR="00642B7D" w:rsidRPr="00642B7D" w:rsidRDefault="0063221A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764" w:type="dxa"/>
          </w:tcPr>
          <w:p w:rsidR="00642B7D" w:rsidRPr="00642B7D" w:rsidRDefault="00642B7D" w:rsidP="00174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Гахова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Викторовна</w:t>
            </w:r>
          </w:p>
        </w:tc>
        <w:tc>
          <w:tcPr>
            <w:tcW w:w="1701" w:type="dxa"/>
          </w:tcPr>
          <w:p w:rsidR="00642B7D" w:rsidRPr="00642B7D" w:rsidRDefault="00174B14" w:rsidP="00174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разряда Администрации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Рыбино-Будского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сельсовета </w:t>
            </w:r>
          </w:p>
        </w:tc>
        <w:tc>
          <w:tcPr>
            <w:tcW w:w="1134" w:type="dxa"/>
          </w:tcPr>
          <w:p w:rsidR="00642B7D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642B7D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642B7D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851" w:type="dxa"/>
          </w:tcPr>
          <w:p w:rsidR="00642B7D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2B7D" w:rsidRPr="00642B7D" w:rsidRDefault="00F25B5C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42B7D" w:rsidRPr="00642B7D" w:rsidRDefault="00F25B5C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</w:tcPr>
          <w:p w:rsidR="00642B7D" w:rsidRPr="00642B7D" w:rsidRDefault="00F25B5C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42B7D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</w:tcPr>
          <w:p w:rsidR="00642B7D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173844,30</w:t>
            </w:r>
          </w:p>
        </w:tc>
        <w:tc>
          <w:tcPr>
            <w:tcW w:w="1403" w:type="dxa"/>
          </w:tcPr>
          <w:p w:rsidR="00642B7D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42B7D" w:rsidRPr="00642B7D" w:rsidTr="00F25B5C">
        <w:tc>
          <w:tcPr>
            <w:tcW w:w="612" w:type="dxa"/>
          </w:tcPr>
          <w:p w:rsidR="00642B7D" w:rsidRPr="00642B7D" w:rsidRDefault="00642B7D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</w:tcPr>
          <w:p w:rsidR="00642B7D" w:rsidRPr="00642B7D" w:rsidRDefault="00642B7D" w:rsidP="00174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642B7D" w:rsidRPr="00642B7D" w:rsidRDefault="00642B7D" w:rsidP="00174B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2B7D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642B7D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индививидуальная</w:t>
            </w:r>
            <w:proofErr w:type="spellEnd"/>
          </w:p>
        </w:tc>
        <w:tc>
          <w:tcPr>
            <w:tcW w:w="708" w:type="dxa"/>
          </w:tcPr>
          <w:p w:rsidR="00642B7D" w:rsidRPr="00642B7D" w:rsidRDefault="005600DB" w:rsidP="005600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43500</w:t>
            </w:r>
          </w:p>
        </w:tc>
        <w:tc>
          <w:tcPr>
            <w:tcW w:w="851" w:type="dxa"/>
          </w:tcPr>
          <w:p w:rsidR="00642B7D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2B7D" w:rsidRPr="00642B7D" w:rsidRDefault="00F25B5C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42B7D" w:rsidRPr="00642B7D" w:rsidRDefault="00F25B5C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</w:tcPr>
          <w:p w:rsidR="00642B7D" w:rsidRPr="00642B7D" w:rsidRDefault="00F25B5C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42B7D" w:rsidRPr="00642B7D" w:rsidRDefault="0063221A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«Жигули» </w:t>
            </w:r>
            <w:r w:rsidR="005600DB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226" w:type="dxa"/>
          </w:tcPr>
          <w:p w:rsidR="00642B7D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71000,00</w:t>
            </w:r>
          </w:p>
        </w:tc>
        <w:tc>
          <w:tcPr>
            <w:tcW w:w="1403" w:type="dxa"/>
          </w:tcPr>
          <w:p w:rsidR="00642B7D" w:rsidRPr="00642B7D" w:rsidRDefault="005600DB" w:rsidP="0064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642B7D" w:rsidRPr="00642B7D" w:rsidRDefault="00642B7D" w:rsidP="00642B7D">
      <w:pPr>
        <w:jc w:val="center"/>
        <w:rPr>
          <w:rFonts w:ascii="Times New Roman" w:hAnsi="Times New Roman" w:cs="Times New Roman"/>
        </w:rPr>
      </w:pPr>
    </w:p>
    <w:sectPr w:rsidR="00642B7D" w:rsidRPr="00642B7D" w:rsidSect="00642B7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B7D"/>
    <w:rsid w:val="00030C24"/>
    <w:rsid w:val="001475CE"/>
    <w:rsid w:val="00174B14"/>
    <w:rsid w:val="002B53BF"/>
    <w:rsid w:val="005600DB"/>
    <w:rsid w:val="0063221A"/>
    <w:rsid w:val="00642B7D"/>
    <w:rsid w:val="008175CC"/>
    <w:rsid w:val="00F25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B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Долженкова</dc:creator>
  <cp:keywords/>
  <dc:description/>
  <cp:lastModifiedBy>Долженкова</cp:lastModifiedBy>
  <cp:revision>7</cp:revision>
  <dcterms:created xsi:type="dcterms:W3CDTF">2015-05-20T07:32:00Z</dcterms:created>
  <dcterms:modified xsi:type="dcterms:W3CDTF">2015-05-22T11:57:00Z</dcterms:modified>
</cp:coreProperties>
</file>